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897" w:rsidRDefault="00827897" w:rsidP="003C6750">
      <w:pPr>
        <w:widowControl w:val="0"/>
        <w:autoSpaceDE w:val="0"/>
        <w:autoSpaceDN w:val="0"/>
        <w:adjustRightInd w:val="0"/>
        <w:spacing w:after="0" w:line="288" w:lineRule="auto"/>
        <w:jc w:val="center"/>
        <w:rPr>
          <w:rFonts w:asciiTheme="minorHAnsi" w:eastAsia="Cambria" w:hAnsiTheme="minorHAnsi" w:cs="Helios-Regular"/>
          <w:caps/>
          <w:noProof/>
          <w:color w:val="000000"/>
          <w:sz w:val="20"/>
          <w:szCs w:val="20"/>
          <w:lang w:eastAsia="ru-RU"/>
        </w:rPr>
      </w:pP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ФЕДЕРАЛЬНОЕ АВТОНОМНОЕ УЧРЕЖДЕНИЕ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МИНИСТЕРСТВА ОБОРОНЫ РОССИЙСКОЙ ФЕДЕРАЦИИ</w:t>
      </w:r>
    </w:p>
    <w:p w:rsidR="00827897" w:rsidRPr="00827897" w:rsidRDefault="00827897" w:rsidP="00415B29">
      <w:pPr>
        <w:widowControl w:val="0"/>
        <w:suppressAutoHyphens/>
        <w:autoSpaceDE w:val="0"/>
        <w:spacing w:after="0" w:line="240" w:lineRule="auto"/>
        <w:ind w:firstLine="709"/>
        <w:jc w:val="center"/>
        <w:rPr>
          <w:rFonts w:ascii="Times New Roman" w:eastAsia="SimSun" w:hAnsi="Times New Roman"/>
          <w:kern w:val="1"/>
          <w:sz w:val="24"/>
          <w:szCs w:val="24"/>
          <w:lang w:eastAsia="hi-IN" w:bidi="hi-IN"/>
        </w:rPr>
      </w:pPr>
      <w:r w:rsidRPr="00827897">
        <w:rPr>
          <w:rFonts w:ascii="Times New Roman" w:eastAsia="SimSun" w:hAnsi="Times New Roman"/>
          <w:b/>
          <w:bCs/>
          <w:iCs/>
          <w:kern w:val="1"/>
          <w:sz w:val="24"/>
          <w:szCs w:val="24"/>
          <w:lang w:eastAsia="hi-IN" w:bidi="hi-IN"/>
        </w:rPr>
        <w:t>«ЦЕНТРАЛЬНЫЙ СПОРТИВНЫЙ КЛУБ АРМИИ»</w:t>
      </w:r>
    </w:p>
    <w:p w:rsidR="00827897" w:rsidRPr="00695864" w:rsidRDefault="00827897" w:rsidP="00695864">
      <w:pPr>
        <w:widowControl w:val="0"/>
        <w:pBdr>
          <w:bottom w:val="single" w:sz="4" w:space="1" w:color="auto"/>
        </w:pBdr>
        <w:suppressAutoHyphens/>
        <w:autoSpaceDE w:val="0"/>
        <w:autoSpaceDN w:val="0"/>
        <w:adjustRightInd w:val="0"/>
        <w:spacing w:after="0" w:line="288" w:lineRule="auto"/>
        <w:jc w:val="center"/>
        <w:rPr>
          <w:rFonts w:ascii="Times New Roman" w:hAnsi="Times New Roman"/>
          <w:b/>
          <w:sz w:val="20"/>
          <w:szCs w:val="20"/>
        </w:rPr>
      </w:pPr>
      <w:r w:rsidRPr="00415B29">
        <w:rPr>
          <w:rFonts w:ascii="Times New Roman" w:hAnsi="Times New Roman"/>
          <w:b/>
          <w:sz w:val="20"/>
          <w:szCs w:val="20"/>
        </w:rPr>
        <w:t xml:space="preserve"> </w:t>
      </w:r>
      <w:r w:rsidR="003C6750" w:rsidRPr="00415B29">
        <w:rPr>
          <w:rFonts w:ascii="Times New Roman" w:hAnsi="Times New Roman"/>
          <w:b/>
          <w:sz w:val="20"/>
          <w:szCs w:val="20"/>
        </w:rPr>
        <w:t>(</w:t>
      </w:r>
      <w:r w:rsidR="00415B29" w:rsidRPr="00415B29">
        <w:rPr>
          <w:rFonts w:ascii="Times New Roman" w:hAnsi="Times New Roman"/>
          <w:b/>
          <w:sz w:val="20"/>
          <w:szCs w:val="20"/>
        </w:rPr>
        <w:t>ФАУ МО РФ ЦСКА)</w:t>
      </w:r>
    </w:p>
    <w:p w:rsidR="003C6750" w:rsidRPr="00415B29" w:rsidRDefault="00415B29" w:rsidP="00827897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125167, Москва</w:t>
      </w:r>
      <w:r w:rsidR="00EF7C02">
        <w:rPr>
          <w:rFonts w:ascii="Times New Roman" w:hAnsi="Times New Roman"/>
          <w:sz w:val="16"/>
          <w:szCs w:val="16"/>
        </w:rPr>
        <w:t xml:space="preserve"> г,</w:t>
      </w:r>
      <w:r>
        <w:rPr>
          <w:rFonts w:ascii="Times New Roman" w:hAnsi="Times New Roman"/>
          <w:sz w:val="16"/>
          <w:szCs w:val="16"/>
        </w:rPr>
        <w:t xml:space="preserve"> Ленинградский</w:t>
      </w:r>
      <w:r w:rsidR="00EF7C02">
        <w:rPr>
          <w:rFonts w:ascii="Times New Roman" w:hAnsi="Times New Roman"/>
          <w:sz w:val="16"/>
          <w:szCs w:val="16"/>
        </w:rPr>
        <w:t xml:space="preserve"> проспект</w:t>
      </w:r>
      <w:r w:rsidR="00827897" w:rsidRPr="00415B29">
        <w:rPr>
          <w:rFonts w:ascii="Times New Roman" w:hAnsi="Times New Roman"/>
          <w:sz w:val="16"/>
          <w:szCs w:val="16"/>
        </w:rPr>
        <w:t>, дом 39, корпус 29, Тел/факс: +7 (495) 613 45 45</w:t>
      </w:r>
      <w:r w:rsidR="003C6750" w:rsidRPr="00415B29">
        <w:rPr>
          <w:rFonts w:ascii="Times New Roman" w:hAnsi="Times New Roman"/>
          <w:sz w:val="16"/>
          <w:szCs w:val="16"/>
        </w:rPr>
        <w:t xml:space="preserve">, 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e</w:t>
      </w:r>
      <w:r w:rsidR="003C6750" w:rsidRPr="00415B29">
        <w:rPr>
          <w:rFonts w:ascii="Times New Roman" w:hAnsi="Times New Roman"/>
          <w:sz w:val="16"/>
          <w:szCs w:val="16"/>
        </w:rPr>
        <w:t>-</w:t>
      </w:r>
      <w:r w:rsidR="003C6750" w:rsidRPr="00415B29">
        <w:rPr>
          <w:rFonts w:ascii="Times New Roman" w:hAnsi="Times New Roman"/>
          <w:sz w:val="16"/>
          <w:szCs w:val="16"/>
          <w:lang w:val="en-US"/>
        </w:rPr>
        <w:t>mail</w:t>
      </w:r>
      <w:r w:rsidR="003C6750" w:rsidRPr="00415B29">
        <w:rPr>
          <w:rFonts w:ascii="Times New Roman" w:hAnsi="Times New Roman"/>
          <w:sz w:val="16"/>
          <w:szCs w:val="16"/>
        </w:rPr>
        <w:t xml:space="preserve">: </w:t>
      </w:r>
      <w:proofErr w:type="spellStart"/>
      <w:r w:rsidR="00273550">
        <w:rPr>
          <w:rFonts w:ascii="Times New Roman" w:hAnsi="Times New Roman"/>
          <w:color w:val="000000" w:themeColor="text1"/>
          <w:sz w:val="16"/>
          <w:szCs w:val="16"/>
        </w:rPr>
        <w:t>cska.zakupki</w:t>
      </w:r>
      <w:proofErr w:type="spellEnd"/>
      <w:r w:rsidR="00273550">
        <w:rPr>
          <w:rFonts w:ascii="Times New Roman" w:hAnsi="Times New Roman"/>
          <w:color w:val="000000" w:themeColor="text1"/>
          <w:sz w:val="16"/>
          <w:szCs w:val="16"/>
        </w:rPr>
        <w:t>@</w:t>
      </w:r>
      <w:proofErr w:type="spellStart"/>
      <w:r w:rsidR="00273550">
        <w:rPr>
          <w:rFonts w:ascii="Times New Roman" w:hAnsi="Times New Roman"/>
          <w:color w:val="000000" w:themeColor="text1"/>
          <w:sz w:val="16"/>
          <w:szCs w:val="16"/>
          <w:lang w:val="en-US"/>
        </w:rPr>
        <w:t>cska</w:t>
      </w:r>
      <w:proofErr w:type="spellEnd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.</w:t>
      </w:r>
      <w:proofErr w:type="spellStart"/>
      <w:r w:rsidR="00827897" w:rsidRPr="00415B29">
        <w:rPr>
          <w:rFonts w:ascii="Times New Roman" w:hAnsi="Times New Roman"/>
          <w:color w:val="000000" w:themeColor="text1"/>
          <w:sz w:val="16"/>
          <w:szCs w:val="16"/>
        </w:rPr>
        <w:t>ru</w:t>
      </w:r>
      <w:proofErr w:type="spellEnd"/>
    </w:p>
    <w:p w:rsidR="00D349D4" w:rsidRPr="00D349D4" w:rsidRDefault="00D349D4" w:rsidP="00D349D4">
      <w:pPr>
        <w:spacing w:after="0"/>
        <w:ind w:right="14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F0529" w:rsidRDefault="00CF0529" w:rsidP="00A34F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F1782" w:rsidRPr="003B3C76" w:rsidRDefault="00115D21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ИЗВЕЩЕНИЕ</w:t>
      </w:r>
      <w:r w:rsidR="007C45A7" w:rsidRPr="003B3C76">
        <w:rPr>
          <w:rFonts w:ascii="Times New Roman" w:hAnsi="Times New Roman"/>
          <w:b/>
          <w:sz w:val="26"/>
          <w:szCs w:val="26"/>
        </w:rPr>
        <w:t xml:space="preserve"> </w:t>
      </w:r>
    </w:p>
    <w:p w:rsidR="001150D5" w:rsidRPr="003B3C76" w:rsidRDefault="000E4645" w:rsidP="00A34FC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о проведении закупки у единственного</w:t>
      </w:r>
    </w:p>
    <w:p w:rsidR="00E85483" w:rsidRPr="003B3C76" w:rsidRDefault="000E4645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поставщика </w:t>
      </w:r>
      <w:r w:rsidR="001150D5" w:rsidRPr="003B3C76">
        <w:rPr>
          <w:rFonts w:ascii="Times New Roman" w:hAnsi="Times New Roman"/>
          <w:b/>
          <w:sz w:val="26"/>
          <w:szCs w:val="26"/>
        </w:rPr>
        <w:t>(подрядчика, исполнителя)</w:t>
      </w:r>
    </w:p>
    <w:p w:rsidR="001150D5" w:rsidRPr="003B3C76" w:rsidRDefault="00695864" w:rsidP="00E85483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84D93" w:rsidRPr="003B3C76" w:rsidRDefault="00F921F6" w:rsidP="00A34FC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Способ закупки:</w:t>
      </w:r>
      <w:r w:rsidRPr="003B3C76">
        <w:rPr>
          <w:rFonts w:ascii="Times New Roman" w:hAnsi="Times New Roman"/>
          <w:sz w:val="26"/>
          <w:szCs w:val="26"/>
        </w:rPr>
        <w:t xml:space="preserve"> </w:t>
      </w:r>
      <w:r w:rsidR="00037614" w:rsidRPr="003B3C76">
        <w:rPr>
          <w:rFonts w:ascii="Times New Roman" w:hAnsi="Times New Roman"/>
          <w:sz w:val="26"/>
          <w:szCs w:val="26"/>
        </w:rPr>
        <w:t>Закупка у единственного</w:t>
      </w:r>
      <w:r w:rsidRPr="003B3C76">
        <w:rPr>
          <w:rFonts w:ascii="Times New Roman" w:hAnsi="Times New Roman"/>
          <w:sz w:val="26"/>
          <w:szCs w:val="26"/>
        </w:rPr>
        <w:t xml:space="preserve"> поставщик</w:t>
      </w:r>
      <w:r w:rsidR="00037614" w:rsidRPr="003B3C76">
        <w:rPr>
          <w:rFonts w:ascii="Times New Roman" w:hAnsi="Times New Roman"/>
          <w:sz w:val="26"/>
          <w:szCs w:val="26"/>
        </w:rPr>
        <w:t>а</w:t>
      </w:r>
      <w:r w:rsidR="001150D5" w:rsidRPr="003B3C76">
        <w:rPr>
          <w:rFonts w:ascii="Times New Roman" w:hAnsi="Times New Roman"/>
          <w:sz w:val="26"/>
          <w:szCs w:val="26"/>
        </w:rPr>
        <w:t xml:space="preserve"> (подрядчика, исполнителя)</w:t>
      </w:r>
      <w:r w:rsidR="00273550">
        <w:rPr>
          <w:rFonts w:ascii="Times New Roman" w:hAnsi="Times New Roman"/>
          <w:sz w:val="26"/>
          <w:szCs w:val="26"/>
        </w:rPr>
        <w:t xml:space="preserve"> на основании пункта </w:t>
      </w:r>
      <w:r w:rsidR="00273550" w:rsidRPr="00273550">
        <w:rPr>
          <w:rFonts w:ascii="Times New Roman" w:hAnsi="Times New Roman"/>
          <w:sz w:val="26"/>
          <w:szCs w:val="26"/>
        </w:rPr>
        <w:t>10</w:t>
      </w:r>
      <w:r w:rsidR="00273550">
        <w:rPr>
          <w:rFonts w:ascii="Times New Roman" w:hAnsi="Times New Roman"/>
          <w:sz w:val="26"/>
          <w:szCs w:val="26"/>
        </w:rPr>
        <w:t>.2.22</w:t>
      </w:r>
      <w:r w:rsidR="002563A1" w:rsidRPr="003B3C76">
        <w:rPr>
          <w:rFonts w:ascii="Times New Roman" w:hAnsi="Times New Roman"/>
          <w:sz w:val="26"/>
          <w:szCs w:val="26"/>
        </w:rPr>
        <w:t xml:space="preserve"> Положения о закупках</w:t>
      </w:r>
      <w:r w:rsidRPr="003B3C76">
        <w:rPr>
          <w:rFonts w:ascii="Times New Roman" w:hAnsi="Times New Roman"/>
          <w:sz w:val="26"/>
          <w:szCs w:val="26"/>
        </w:rPr>
        <w:t>.</w:t>
      </w:r>
    </w:p>
    <w:p w:rsidR="00EF7C02" w:rsidRPr="003B3C76" w:rsidRDefault="00EF7C02" w:rsidP="00EF7C02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6"/>
          <w:szCs w:val="26"/>
        </w:rPr>
      </w:pPr>
    </w:p>
    <w:p w:rsidR="00EF219A" w:rsidRPr="003B3C76" w:rsidRDefault="00F921F6" w:rsidP="00A34FCA">
      <w:pPr>
        <w:keepNext/>
        <w:keepLines/>
        <w:widowControl w:val="0"/>
        <w:numPr>
          <w:ilvl w:val="0"/>
          <w:numId w:val="1"/>
        </w:numPr>
        <w:suppressLineNumbers/>
        <w:tabs>
          <w:tab w:val="left" w:pos="426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Заказчик</w:t>
      </w:r>
      <w:r w:rsidR="00484D93" w:rsidRPr="003B3C76">
        <w:rPr>
          <w:rFonts w:ascii="Times New Roman" w:hAnsi="Times New Roman"/>
          <w:b/>
          <w:sz w:val="26"/>
          <w:szCs w:val="26"/>
        </w:rPr>
        <w:t xml:space="preserve">: </w:t>
      </w:r>
      <w:r w:rsidR="00EF219A" w:rsidRPr="003B3C76">
        <w:rPr>
          <w:rFonts w:ascii="Times New Roman" w:hAnsi="Times New Roman"/>
          <w:sz w:val="26"/>
          <w:szCs w:val="26"/>
        </w:rPr>
        <w:t xml:space="preserve">Федеральное </w:t>
      </w:r>
      <w:r w:rsidR="00EF7C02" w:rsidRPr="003B3C76">
        <w:rPr>
          <w:rFonts w:ascii="Times New Roman" w:hAnsi="Times New Roman"/>
          <w:sz w:val="26"/>
          <w:szCs w:val="26"/>
        </w:rPr>
        <w:t>автономное учреждение Министерства обороны Российской Федерации «Центральный спортивный клуб Армии»</w:t>
      </w:r>
      <w:r w:rsidR="00EF219A" w:rsidRPr="003B3C76">
        <w:rPr>
          <w:rFonts w:ascii="Times New Roman" w:hAnsi="Times New Roman"/>
          <w:sz w:val="26"/>
          <w:szCs w:val="26"/>
        </w:rPr>
        <w:t xml:space="preserve"> (</w:t>
      </w:r>
      <w:r w:rsidR="00EF7C02" w:rsidRPr="003B3C76">
        <w:rPr>
          <w:rFonts w:ascii="Times New Roman" w:hAnsi="Times New Roman"/>
          <w:sz w:val="26"/>
          <w:szCs w:val="26"/>
        </w:rPr>
        <w:t>ФАУ МО РФ ЦСКА</w:t>
      </w:r>
      <w:r w:rsidR="00EF219A" w:rsidRPr="003B3C76">
        <w:rPr>
          <w:rFonts w:ascii="Times New Roman" w:hAnsi="Times New Roman"/>
          <w:sz w:val="26"/>
          <w:szCs w:val="26"/>
        </w:rPr>
        <w:t>).</w:t>
      </w:r>
    </w:p>
    <w:p w:rsidR="00EF219A" w:rsidRPr="003B3C76" w:rsidRDefault="00EF219A" w:rsidP="00A34FCA">
      <w:pPr>
        <w:keepNext/>
        <w:keepLines/>
        <w:widowControl w:val="0"/>
        <w:suppressLineNumbers/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Место нахождения</w:t>
      </w:r>
      <w:r w:rsidRPr="003B3C76">
        <w:rPr>
          <w:rFonts w:ascii="Times New Roman" w:hAnsi="Times New Roman"/>
          <w:sz w:val="26"/>
          <w:szCs w:val="26"/>
        </w:rPr>
        <w:t xml:space="preserve">: </w:t>
      </w:r>
      <w:r w:rsidR="00EF7C02" w:rsidRPr="003B3C76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3B3C76">
        <w:rPr>
          <w:rFonts w:ascii="Times New Roman" w:hAnsi="Times New Roman"/>
          <w:sz w:val="26"/>
          <w:szCs w:val="26"/>
        </w:rPr>
        <w:t>радский проспект, дом 39, строение</w:t>
      </w:r>
      <w:r w:rsidR="00EF7C02" w:rsidRPr="003B3C76">
        <w:rPr>
          <w:rFonts w:ascii="Times New Roman" w:hAnsi="Times New Roman"/>
          <w:sz w:val="26"/>
          <w:szCs w:val="26"/>
        </w:rPr>
        <w:t xml:space="preserve"> 29</w:t>
      </w:r>
      <w:r w:rsidR="00E66DE2" w:rsidRPr="003B3C76">
        <w:rPr>
          <w:rFonts w:ascii="Times New Roman" w:hAnsi="Times New Roman"/>
          <w:sz w:val="26"/>
          <w:szCs w:val="26"/>
        </w:rPr>
        <w:t>.</w:t>
      </w:r>
    </w:p>
    <w:p w:rsidR="00EF219A" w:rsidRPr="003B3C76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Почтовый адрес: </w:t>
      </w:r>
      <w:r w:rsidR="00EF7C02" w:rsidRPr="003B3C76">
        <w:rPr>
          <w:rFonts w:ascii="Times New Roman" w:hAnsi="Times New Roman"/>
          <w:sz w:val="26"/>
          <w:szCs w:val="26"/>
        </w:rPr>
        <w:t>125167, Москва г, Ленинградский проспект, дом 39,</w:t>
      </w:r>
      <w:r w:rsidR="00CF0529" w:rsidRPr="003B3C76">
        <w:rPr>
          <w:rFonts w:ascii="Times New Roman" w:hAnsi="Times New Roman"/>
          <w:sz w:val="26"/>
          <w:szCs w:val="26"/>
        </w:rPr>
        <w:t xml:space="preserve"> </w:t>
      </w:r>
      <w:r w:rsidR="003B3C76">
        <w:rPr>
          <w:rFonts w:ascii="Times New Roman" w:hAnsi="Times New Roman"/>
          <w:sz w:val="26"/>
          <w:szCs w:val="26"/>
        </w:rPr>
        <w:t>стр.</w:t>
      </w:r>
      <w:r w:rsidR="00CF0529" w:rsidRPr="003B3C76">
        <w:rPr>
          <w:rFonts w:ascii="Times New Roman" w:hAnsi="Times New Roman"/>
          <w:sz w:val="26"/>
          <w:szCs w:val="26"/>
        </w:rPr>
        <w:t xml:space="preserve"> 29.</w:t>
      </w:r>
    </w:p>
    <w:p w:rsidR="00EF219A" w:rsidRPr="003B3C76" w:rsidRDefault="00EF219A" w:rsidP="00A34FC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Контактное лицо: </w:t>
      </w:r>
      <w:proofErr w:type="spellStart"/>
      <w:r w:rsidR="00E85483" w:rsidRPr="003B3C76">
        <w:rPr>
          <w:rFonts w:ascii="Times New Roman" w:hAnsi="Times New Roman"/>
          <w:sz w:val="26"/>
          <w:szCs w:val="26"/>
          <w:u w:val="single"/>
        </w:rPr>
        <w:t>Дараселия</w:t>
      </w:r>
      <w:proofErr w:type="spellEnd"/>
      <w:r w:rsidR="00E85483" w:rsidRPr="003B3C76">
        <w:rPr>
          <w:rFonts w:ascii="Times New Roman" w:hAnsi="Times New Roman"/>
          <w:sz w:val="26"/>
          <w:szCs w:val="26"/>
          <w:u w:val="single"/>
        </w:rPr>
        <w:t xml:space="preserve"> Леван </w:t>
      </w:r>
      <w:proofErr w:type="spellStart"/>
      <w:r w:rsidR="00E85483" w:rsidRPr="003B3C76">
        <w:rPr>
          <w:rFonts w:ascii="Times New Roman" w:hAnsi="Times New Roman"/>
          <w:sz w:val="26"/>
          <w:szCs w:val="26"/>
          <w:u w:val="single"/>
        </w:rPr>
        <w:t>Шотаевич</w:t>
      </w:r>
      <w:proofErr w:type="spellEnd"/>
    </w:p>
    <w:p w:rsidR="00EF219A" w:rsidRPr="003B3C76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Номер контактного телефона: </w:t>
      </w:r>
      <w:r w:rsidR="00E85483" w:rsidRPr="003B3C76">
        <w:rPr>
          <w:rFonts w:ascii="Times New Roman" w:hAnsi="Times New Roman"/>
          <w:sz w:val="26"/>
          <w:szCs w:val="26"/>
          <w:u w:val="single"/>
        </w:rPr>
        <w:t>8-495-613-45-45</w:t>
      </w:r>
    </w:p>
    <w:p w:rsidR="00EF7C02" w:rsidRPr="003B3C76" w:rsidRDefault="00EF219A" w:rsidP="00A34FC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Адрес электронной почты: </w:t>
      </w:r>
      <w:hyperlink r:id="rId8" w:history="1">
        <w:r w:rsidR="00356834" w:rsidRPr="00E04D61">
          <w:rPr>
            <w:rStyle w:val="a4"/>
            <w:rFonts w:ascii="Times New Roman" w:hAnsi="Times New Roman"/>
            <w:sz w:val="26"/>
            <w:szCs w:val="26"/>
          </w:rPr>
          <w:t>cska.zakupki@</w:t>
        </w:r>
        <w:r w:rsidR="00356834" w:rsidRPr="00E04D61">
          <w:rPr>
            <w:rStyle w:val="a4"/>
            <w:rFonts w:ascii="Times New Roman" w:hAnsi="Times New Roman"/>
            <w:sz w:val="26"/>
            <w:szCs w:val="26"/>
            <w:lang w:val="en-US"/>
          </w:rPr>
          <w:t>cska</w:t>
        </w:r>
        <w:r w:rsidR="00356834" w:rsidRPr="00E04D61">
          <w:rPr>
            <w:rStyle w:val="a4"/>
            <w:rFonts w:ascii="Times New Roman" w:hAnsi="Times New Roman"/>
            <w:sz w:val="26"/>
            <w:szCs w:val="26"/>
          </w:rPr>
          <w:t>.ru</w:t>
        </w:r>
      </w:hyperlink>
    </w:p>
    <w:p w:rsidR="00EF7C02" w:rsidRPr="003B3C76" w:rsidRDefault="00EF7C02" w:rsidP="00A34FCA">
      <w:pPr>
        <w:spacing w:after="0" w:line="240" w:lineRule="auto"/>
        <w:ind w:firstLine="709"/>
        <w:jc w:val="both"/>
        <w:rPr>
          <w:rFonts w:ascii="Times New Roman" w:hAnsi="Times New Roman"/>
          <w:iCs/>
          <w:sz w:val="16"/>
          <w:szCs w:val="16"/>
          <w:u w:val="single"/>
        </w:rPr>
      </w:pPr>
    </w:p>
    <w:p w:rsidR="00F921F6" w:rsidRPr="003B3C76" w:rsidRDefault="00F921F6" w:rsidP="00A34FCA">
      <w:pPr>
        <w:pStyle w:val="a5"/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 xml:space="preserve">Предмет </w:t>
      </w:r>
      <w:r w:rsidR="00FB019C" w:rsidRPr="003B3C76">
        <w:rPr>
          <w:rFonts w:ascii="Times New Roman" w:hAnsi="Times New Roman"/>
          <w:b/>
          <w:sz w:val="26"/>
          <w:szCs w:val="26"/>
        </w:rPr>
        <w:t xml:space="preserve">Договора </w:t>
      </w:r>
      <w:r w:rsidRPr="003B3C76">
        <w:rPr>
          <w:rFonts w:ascii="Times New Roman" w:hAnsi="Times New Roman"/>
          <w:b/>
          <w:sz w:val="26"/>
          <w:szCs w:val="26"/>
        </w:rPr>
        <w:t>с указанием количества поставляемого товара, объема выпол</w:t>
      </w:r>
      <w:r w:rsidR="007361BC" w:rsidRPr="003B3C76">
        <w:rPr>
          <w:rFonts w:ascii="Times New Roman" w:hAnsi="Times New Roman"/>
          <w:b/>
          <w:sz w:val="26"/>
          <w:szCs w:val="26"/>
        </w:rPr>
        <w:t>няемых работ, оказываемых услуг</w:t>
      </w:r>
      <w:r w:rsidR="00194040" w:rsidRPr="003B3C76">
        <w:rPr>
          <w:rFonts w:ascii="Times New Roman" w:hAnsi="Times New Roman"/>
          <w:b/>
          <w:sz w:val="26"/>
          <w:szCs w:val="26"/>
        </w:rPr>
        <w:t>.</w:t>
      </w:r>
    </w:p>
    <w:p w:rsidR="00CF0529" w:rsidRPr="003B3C76" w:rsidRDefault="007361BC" w:rsidP="00CF0529">
      <w:pPr>
        <w:pStyle w:val="a5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3B3C76">
        <w:rPr>
          <w:rFonts w:ascii="Times New Roman" w:hAnsi="Times New Roman"/>
          <w:b/>
          <w:sz w:val="26"/>
          <w:szCs w:val="26"/>
        </w:rPr>
        <w:t>3.1</w:t>
      </w:r>
      <w:r w:rsidR="00231AF9" w:rsidRPr="003B3C76">
        <w:rPr>
          <w:rFonts w:ascii="Times New Roman" w:hAnsi="Times New Roman"/>
          <w:b/>
          <w:sz w:val="26"/>
          <w:szCs w:val="26"/>
        </w:rPr>
        <w:tab/>
      </w:r>
      <w:r w:rsidRPr="003B3C76">
        <w:rPr>
          <w:rFonts w:ascii="Times New Roman" w:hAnsi="Times New Roman"/>
          <w:b/>
          <w:sz w:val="26"/>
          <w:szCs w:val="26"/>
        </w:rPr>
        <w:t>Предмет Договора</w:t>
      </w:r>
      <w:r w:rsidR="0013155F" w:rsidRPr="003B3C76">
        <w:rPr>
          <w:rFonts w:ascii="Times New Roman" w:hAnsi="Times New Roman"/>
          <w:b/>
          <w:sz w:val="26"/>
          <w:szCs w:val="26"/>
        </w:rPr>
        <w:t>:</w:t>
      </w:r>
      <w:r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273550">
        <w:rPr>
          <w:rFonts w:ascii="Times New Roman" w:hAnsi="Times New Roman"/>
          <w:sz w:val="26"/>
          <w:szCs w:val="26"/>
          <w:u w:val="single"/>
        </w:rPr>
        <w:t>аренда недвижимого помещения</w:t>
      </w:r>
    </w:p>
    <w:p w:rsidR="00E74B97" w:rsidRPr="003B3C76" w:rsidRDefault="00CF0529" w:rsidP="002A6010">
      <w:pPr>
        <w:pStyle w:val="a5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Количество товара / объем работ, услуг</w:t>
      </w:r>
      <w:r w:rsidRPr="003B3C76">
        <w:rPr>
          <w:b/>
          <w:sz w:val="26"/>
          <w:szCs w:val="26"/>
        </w:rPr>
        <w:t xml:space="preserve"> </w:t>
      </w:r>
      <w:r w:rsidR="00E31884" w:rsidRPr="003B3C76">
        <w:rPr>
          <w:rFonts w:ascii="Times New Roman" w:hAnsi="Times New Roman"/>
          <w:b/>
          <w:bCs/>
          <w:sz w:val="26"/>
          <w:szCs w:val="26"/>
          <w:lang w:eastAsia="ru-RU"/>
        </w:rPr>
        <w:t>–</w:t>
      </w:r>
      <w:r w:rsidR="00273550">
        <w:rPr>
          <w:rFonts w:ascii="Times New Roman" w:hAnsi="Times New Roman"/>
          <w:sz w:val="26"/>
          <w:szCs w:val="26"/>
        </w:rPr>
        <w:t xml:space="preserve">2 724 </w:t>
      </w:r>
      <w:proofErr w:type="spellStart"/>
      <w:r w:rsidR="00273550">
        <w:rPr>
          <w:rFonts w:ascii="Times New Roman" w:hAnsi="Times New Roman"/>
          <w:sz w:val="26"/>
          <w:szCs w:val="26"/>
        </w:rPr>
        <w:t>кв.м</w:t>
      </w:r>
      <w:proofErr w:type="spellEnd"/>
      <w:r w:rsidR="00273550">
        <w:rPr>
          <w:rFonts w:ascii="Times New Roman" w:hAnsi="Times New Roman"/>
          <w:sz w:val="26"/>
          <w:szCs w:val="26"/>
        </w:rPr>
        <w:t>.</w:t>
      </w:r>
      <w:r w:rsidR="002A6010" w:rsidRPr="003B3C76">
        <w:rPr>
          <w:rFonts w:ascii="Times New Roman" w:hAnsi="Times New Roman"/>
          <w:sz w:val="26"/>
          <w:szCs w:val="26"/>
        </w:rPr>
        <w:t xml:space="preserve"> </w:t>
      </w:r>
    </w:p>
    <w:p w:rsidR="00F41672" w:rsidRPr="006A7DD7" w:rsidRDefault="00F921F6" w:rsidP="006A7DD7">
      <w:pPr>
        <w:pStyle w:val="a5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u w:val="single"/>
        </w:rPr>
      </w:pPr>
      <w:r w:rsidRPr="003B3C76">
        <w:rPr>
          <w:rFonts w:ascii="Times New Roman" w:hAnsi="Times New Roman"/>
          <w:b/>
          <w:sz w:val="26"/>
          <w:szCs w:val="26"/>
        </w:rPr>
        <w:t>Место поставки товара, выполнения работ, оказания услуг:</w:t>
      </w:r>
      <w:r w:rsidR="00231AF9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E85483" w:rsidRPr="003B3C76">
        <w:rPr>
          <w:rFonts w:ascii="Times New Roman" w:hAnsi="Times New Roman"/>
          <w:b/>
          <w:sz w:val="26"/>
          <w:szCs w:val="26"/>
        </w:rPr>
        <w:br/>
      </w:r>
      <w:r w:rsidR="00E85483" w:rsidRPr="003B3C76">
        <w:rPr>
          <w:rFonts w:ascii="Times New Roman" w:hAnsi="Times New Roman"/>
          <w:sz w:val="26"/>
          <w:szCs w:val="26"/>
          <w:u w:val="single"/>
        </w:rPr>
        <w:t>г. Москва, Ленинградск</w:t>
      </w:r>
      <w:r w:rsidR="00273550">
        <w:rPr>
          <w:rFonts w:ascii="Times New Roman" w:hAnsi="Times New Roman"/>
          <w:sz w:val="26"/>
          <w:szCs w:val="26"/>
          <w:u w:val="single"/>
        </w:rPr>
        <w:t>ий проспект, дом 39, строение 30</w:t>
      </w:r>
      <w:r w:rsidR="00695864" w:rsidRPr="006A7DD7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</w:t>
      </w:r>
    </w:p>
    <w:p w:rsidR="007500BE" w:rsidRPr="003B3C76" w:rsidRDefault="00231AF9" w:rsidP="007500BE">
      <w:pPr>
        <w:pStyle w:val="a5"/>
        <w:numPr>
          <w:ilvl w:val="0"/>
          <w:numId w:val="16"/>
        </w:numPr>
        <w:tabs>
          <w:tab w:val="left" w:pos="1418"/>
        </w:tabs>
        <w:spacing w:line="240" w:lineRule="auto"/>
        <w:ind w:left="0"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Сведения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 о начальной (максимальной) цене </w:t>
      </w:r>
      <w:r w:rsidR="00CF0529" w:rsidRPr="003B3C76">
        <w:rPr>
          <w:rFonts w:ascii="Times New Roman" w:hAnsi="Times New Roman"/>
          <w:b/>
          <w:sz w:val="26"/>
          <w:szCs w:val="26"/>
        </w:rPr>
        <w:t>д</w:t>
      </w:r>
      <w:r w:rsidR="007361B2" w:rsidRPr="003B3C76">
        <w:rPr>
          <w:rFonts w:ascii="Times New Roman" w:hAnsi="Times New Roman"/>
          <w:b/>
          <w:sz w:val="26"/>
          <w:szCs w:val="26"/>
        </w:rPr>
        <w:t xml:space="preserve">оговора </w:t>
      </w:r>
      <w:r w:rsidR="00115D21" w:rsidRPr="003B3C76">
        <w:rPr>
          <w:rFonts w:ascii="Times New Roman" w:hAnsi="Times New Roman"/>
          <w:b/>
          <w:sz w:val="26"/>
          <w:szCs w:val="26"/>
        </w:rPr>
        <w:t>(цене лота):</w:t>
      </w:r>
      <w:r w:rsidR="00161C10" w:rsidRPr="003B3C76">
        <w:rPr>
          <w:rFonts w:ascii="Times New Roman" w:hAnsi="Times New Roman"/>
          <w:bCs/>
          <w:sz w:val="26"/>
          <w:szCs w:val="26"/>
        </w:rPr>
        <w:t xml:space="preserve"> </w:t>
      </w:r>
      <w:r w:rsidR="00273550">
        <w:rPr>
          <w:rFonts w:ascii="Times New Roman" w:hAnsi="Times New Roman"/>
          <w:bCs/>
          <w:sz w:val="26"/>
          <w:szCs w:val="26"/>
        </w:rPr>
        <w:t>2 957 849, 73 рублей</w:t>
      </w:r>
      <w:r w:rsidR="00E85483" w:rsidRPr="003B3C76">
        <w:rPr>
          <w:rFonts w:ascii="Times New Roman" w:hAnsi="Times New Roman"/>
          <w:bCs/>
          <w:sz w:val="26"/>
          <w:szCs w:val="26"/>
        </w:rPr>
        <w:t>.</w:t>
      </w:r>
      <w:r w:rsidR="00C81BC3" w:rsidRPr="003B3C76">
        <w:rPr>
          <w:rFonts w:ascii="Times New Roman" w:hAnsi="Times New Roman"/>
          <w:b/>
          <w:sz w:val="26"/>
          <w:szCs w:val="26"/>
        </w:rPr>
        <w:t xml:space="preserve"> </w:t>
      </w:r>
    </w:p>
    <w:p w:rsidR="00F41672" w:rsidRPr="003B3C76" w:rsidRDefault="00F41672" w:rsidP="00F41672">
      <w:pPr>
        <w:pStyle w:val="a5"/>
        <w:tabs>
          <w:tab w:val="left" w:pos="1418"/>
        </w:tabs>
        <w:spacing w:line="240" w:lineRule="auto"/>
        <w:ind w:left="709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F41672" w:rsidRPr="003B3C76" w:rsidRDefault="00231AF9" w:rsidP="003B3C76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Срок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, место и порядок предоставления документации </w:t>
      </w:r>
      <w:r w:rsidR="00A37011" w:rsidRPr="003B3C76">
        <w:rPr>
          <w:rFonts w:ascii="Times New Roman" w:hAnsi="Times New Roman"/>
          <w:b/>
          <w:sz w:val="26"/>
          <w:szCs w:val="26"/>
        </w:rPr>
        <w:t>о проведении закупки у единственного поставщика (подрядчика, исполнителя) (далее – Документация),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 размер, порядок и сроки внесения платы, взимаемой заказчиком за предоставление </w:t>
      </w:r>
      <w:r w:rsidR="00A37011" w:rsidRPr="003B3C76">
        <w:rPr>
          <w:rFonts w:ascii="Times New Roman" w:hAnsi="Times New Roman"/>
          <w:b/>
          <w:sz w:val="26"/>
          <w:szCs w:val="26"/>
        </w:rPr>
        <w:t>Д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окументации, если такая плата установлена заказчиком, за исключением случаев предоставления </w:t>
      </w:r>
      <w:r w:rsidR="00A37011" w:rsidRPr="003B3C76">
        <w:rPr>
          <w:rFonts w:ascii="Times New Roman" w:hAnsi="Times New Roman"/>
          <w:b/>
          <w:sz w:val="26"/>
          <w:szCs w:val="26"/>
        </w:rPr>
        <w:t>Д</w:t>
      </w:r>
      <w:r w:rsidR="00115D21" w:rsidRPr="003B3C76">
        <w:rPr>
          <w:rFonts w:ascii="Times New Roman" w:hAnsi="Times New Roman"/>
          <w:b/>
          <w:sz w:val="26"/>
          <w:szCs w:val="26"/>
        </w:rPr>
        <w:t>окументации</w:t>
      </w:r>
      <w:r w:rsidR="00A37011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115D21" w:rsidRPr="003B3C76">
        <w:rPr>
          <w:rFonts w:ascii="Times New Roman" w:hAnsi="Times New Roman"/>
          <w:b/>
          <w:sz w:val="26"/>
          <w:szCs w:val="26"/>
        </w:rPr>
        <w:t xml:space="preserve">в форме электронного документа: </w:t>
      </w:r>
      <w:r w:rsidR="00115D21" w:rsidRPr="003B3C76">
        <w:rPr>
          <w:rFonts w:ascii="Times New Roman" w:hAnsi="Times New Roman"/>
          <w:sz w:val="26"/>
          <w:szCs w:val="26"/>
        </w:rPr>
        <w:t xml:space="preserve">не </w:t>
      </w:r>
      <w:r w:rsidR="006C2CCB" w:rsidRPr="003B3C76">
        <w:rPr>
          <w:rFonts w:ascii="Times New Roman" w:hAnsi="Times New Roman"/>
          <w:sz w:val="26"/>
          <w:szCs w:val="26"/>
        </w:rPr>
        <w:t>предусмотрено</w:t>
      </w:r>
      <w:r w:rsidR="00115D21" w:rsidRPr="003B3C76">
        <w:rPr>
          <w:rFonts w:ascii="Times New Roman" w:hAnsi="Times New Roman"/>
          <w:sz w:val="26"/>
          <w:szCs w:val="26"/>
        </w:rPr>
        <w:t>.</w:t>
      </w:r>
    </w:p>
    <w:p w:rsidR="00E85483" w:rsidRPr="003B3C76" w:rsidRDefault="00E85483" w:rsidP="003B3C76">
      <w:pPr>
        <w:tabs>
          <w:tab w:val="left" w:pos="1418"/>
        </w:tabs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p w:rsidR="0040182C" w:rsidRPr="003B3C76" w:rsidRDefault="00115D21" w:rsidP="003B3C76">
      <w:pPr>
        <w:pStyle w:val="a5"/>
        <w:numPr>
          <w:ilvl w:val="0"/>
          <w:numId w:val="16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  <w:r w:rsidRPr="003B3C76">
        <w:rPr>
          <w:rFonts w:ascii="Times New Roman" w:hAnsi="Times New Roman"/>
          <w:b/>
          <w:sz w:val="26"/>
          <w:szCs w:val="26"/>
        </w:rPr>
        <w:t>Место и дата рассмотрения предложени</w:t>
      </w:r>
      <w:r w:rsidR="00607207" w:rsidRPr="003B3C76">
        <w:rPr>
          <w:rFonts w:ascii="Times New Roman" w:hAnsi="Times New Roman"/>
          <w:b/>
          <w:sz w:val="26"/>
          <w:szCs w:val="26"/>
        </w:rPr>
        <w:t>я</w:t>
      </w:r>
      <w:r w:rsidRPr="003B3C76">
        <w:rPr>
          <w:rFonts w:ascii="Times New Roman" w:hAnsi="Times New Roman"/>
          <w:b/>
          <w:sz w:val="26"/>
          <w:szCs w:val="26"/>
        </w:rPr>
        <w:t xml:space="preserve"> участник</w:t>
      </w:r>
      <w:r w:rsidR="00B93453" w:rsidRPr="003B3C76">
        <w:rPr>
          <w:rFonts w:ascii="Times New Roman" w:hAnsi="Times New Roman"/>
          <w:b/>
          <w:sz w:val="26"/>
          <w:szCs w:val="26"/>
        </w:rPr>
        <w:t>ов</w:t>
      </w:r>
      <w:r w:rsidRPr="003B3C76">
        <w:rPr>
          <w:rFonts w:ascii="Times New Roman" w:hAnsi="Times New Roman"/>
          <w:b/>
          <w:sz w:val="26"/>
          <w:szCs w:val="26"/>
        </w:rPr>
        <w:t xml:space="preserve"> закупки </w:t>
      </w:r>
      <w:r w:rsidR="00E85483" w:rsidRPr="003B3C76">
        <w:rPr>
          <w:rFonts w:ascii="Times New Roman" w:hAnsi="Times New Roman"/>
          <w:b/>
          <w:sz w:val="26"/>
          <w:szCs w:val="26"/>
        </w:rPr>
        <w:br/>
      </w:r>
      <w:r w:rsidRPr="003B3C76">
        <w:rPr>
          <w:rFonts w:ascii="Times New Roman" w:hAnsi="Times New Roman"/>
          <w:b/>
          <w:sz w:val="26"/>
          <w:szCs w:val="26"/>
        </w:rPr>
        <w:t>и подведения итогов закупки:</w:t>
      </w:r>
      <w:r w:rsidR="00B93453" w:rsidRPr="003B3C76">
        <w:rPr>
          <w:rFonts w:ascii="Times New Roman" w:hAnsi="Times New Roman"/>
          <w:b/>
          <w:sz w:val="26"/>
          <w:szCs w:val="26"/>
        </w:rPr>
        <w:t xml:space="preserve"> </w:t>
      </w:r>
      <w:r w:rsidR="00B93453" w:rsidRPr="003B3C76">
        <w:rPr>
          <w:rFonts w:ascii="Times New Roman" w:hAnsi="Times New Roman"/>
          <w:sz w:val="26"/>
          <w:szCs w:val="26"/>
        </w:rPr>
        <w:t>125167, Москва г, Ленинг</w:t>
      </w:r>
      <w:r w:rsidR="00517C76" w:rsidRPr="003B3C76">
        <w:rPr>
          <w:rFonts w:ascii="Times New Roman" w:hAnsi="Times New Roman"/>
          <w:sz w:val="26"/>
          <w:szCs w:val="26"/>
        </w:rPr>
        <w:t>радский проспект, дом 39, строение</w:t>
      </w:r>
      <w:r w:rsidR="00B93453" w:rsidRPr="003B3C76">
        <w:rPr>
          <w:rFonts w:ascii="Times New Roman" w:hAnsi="Times New Roman"/>
          <w:sz w:val="26"/>
          <w:szCs w:val="26"/>
        </w:rPr>
        <w:t xml:space="preserve"> 29.  </w:t>
      </w:r>
      <w:proofErr w:type="gramStart"/>
      <w:r w:rsidR="00607207" w:rsidRPr="003B3C76">
        <w:rPr>
          <w:rFonts w:ascii="Times New Roman" w:hAnsi="Times New Roman"/>
          <w:sz w:val="26"/>
          <w:szCs w:val="26"/>
        </w:rPr>
        <w:t>«</w:t>
      </w:r>
      <w:r w:rsidR="00AE01F1">
        <w:rPr>
          <w:rFonts w:ascii="Times New Roman" w:hAnsi="Times New Roman"/>
          <w:sz w:val="26"/>
          <w:szCs w:val="26"/>
        </w:rPr>
        <w:t xml:space="preserve"> 13</w:t>
      </w:r>
      <w:proofErr w:type="gramEnd"/>
      <w:r w:rsidR="000D3C7E">
        <w:rPr>
          <w:rFonts w:ascii="Times New Roman" w:hAnsi="Times New Roman"/>
          <w:sz w:val="26"/>
          <w:szCs w:val="26"/>
        </w:rPr>
        <w:t xml:space="preserve"> </w:t>
      </w:r>
      <w:r w:rsidR="00607207" w:rsidRPr="003B3C76">
        <w:rPr>
          <w:rFonts w:ascii="Times New Roman" w:hAnsi="Times New Roman"/>
          <w:sz w:val="26"/>
          <w:szCs w:val="26"/>
        </w:rPr>
        <w:t xml:space="preserve">» </w:t>
      </w:r>
      <w:r w:rsidR="00273550">
        <w:rPr>
          <w:rFonts w:ascii="Times New Roman" w:hAnsi="Times New Roman"/>
          <w:sz w:val="26"/>
          <w:szCs w:val="26"/>
        </w:rPr>
        <w:t>мая</w:t>
      </w:r>
      <w:r w:rsidR="00607207" w:rsidRPr="003B3C76">
        <w:rPr>
          <w:rFonts w:ascii="Times New Roman" w:hAnsi="Times New Roman"/>
          <w:sz w:val="26"/>
          <w:szCs w:val="26"/>
        </w:rPr>
        <w:t xml:space="preserve"> </w:t>
      </w:r>
      <w:r w:rsidR="00356834">
        <w:rPr>
          <w:rFonts w:ascii="Times New Roman" w:hAnsi="Times New Roman"/>
          <w:sz w:val="26"/>
          <w:szCs w:val="26"/>
        </w:rPr>
        <w:t>2016</w:t>
      </w:r>
      <w:r w:rsidR="00607207" w:rsidRPr="003B3C76">
        <w:rPr>
          <w:rFonts w:ascii="Times New Roman" w:hAnsi="Times New Roman"/>
          <w:sz w:val="26"/>
          <w:szCs w:val="26"/>
        </w:rPr>
        <w:t>г.</w:t>
      </w:r>
    </w:p>
    <w:p w:rsidR="00E85483" w:rsidRPr="003B3C76" w:rsidRDefault="00E85483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Pr="003B3C76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B3C76" w:rsidRDefault="00356834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Первый з</w:t>
      </w:r>
      <w:r w:rsidR="00F41672" w:rsidRPr="003B3C76">
        <w:rPr>
          <w:rFonts w:ascii="Times New Roman" w:hAnsi="Times New Roman"/>
          <w:sz w:val="26"/>
          <w:szCs w:val="26"/>
        </w:rPr>
        <w:t>аместитель начальника</w:t>
      </w:r>
      <w:r w:rsidR="00B93453" w:rsidRPr="003B3C76">
        <w:rPr>
          <w:rFonts w:ascii="Times New Roman" w:hAnsi="Times New Roman"/>
          <w:sz w:val="26"/>
          <w:szCs w:val="26"/>
        </w:rPr>
        <w:t xml:space="preserve"> </w:t>
      </w:r>
      <w:r w:rsidR="00E85483" w:rsidRPr="003B3C76">
        <w:rPr>
          <w:rFonts w:ascii="Times New Roman" w:hAnsi="Times New Roman"/>
          <w:sz w:val="26"/>
          <w:szCs w:val="26"/>
        </w:rPr>
        <w:t>клуба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</w:t>
      </w:r>
      <w:r w:rsidR="00E85483" w:rsidRPr="003B3C76">
        <w:rPr>
          <w:rFonts w:ascii="Times New Roman" w:hAnsi="Times New Roman"/>
          <w:sz w:val="26"/>
          <w:szCs w:val="26"/>
        </w:rPr>
        <w:t xml:space="preserve">Д.Ю. </w:t>
      </w:r>
      <w:proofErr w:type="spellStart"/>
      <w:r w:rsidR="00E85483" w:rsidRPr="003B3C76">
        <w:rPr>
          <w:rFonts w:ascii="Times New Roman" w:hAnsi="Times New Roman"/>
          <w:sz w:val="26"/>
          <w:szCs w:val="26"/>
        </w:rPr>
        <w:t>Ларченков</w:t>
      </w:r>
      <w:proofErr w:type="spellEnd"/>
    </w:p>
    <w:p w:rsidR="003B3C76" w:rsidRPr="003B3C76" w:rsidRDefault="003B3C76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60A01" w:rsidRPr="003B3C76" w:rsidRDefault="00AE01F1" w:rsidP="003B3C76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« 11</w:t>
      </w:r>
      <w:proofErr w:type="gramEnd"/>
      <w:r w:rsidR="00273550">
        <w:rPr>
          <w:rFonts w:ascii="Times New Roman" w:hAnsi="Times New Roman"/>
          <w:sz w:val="26"/>
          <w:szCs w:val="26"/>
        </w:rPr>
        <w:t xml:space="preserve"> </w:t>
      </w:r>
      <w:r w:rsidR="00356834">
        <w:rPr>
          <w:rFonts w:ascii="Times New Roman" w:hAnsi="Times New Roman"/>
          <w:sz w:val="26"/>
          <w:szCs w:val="26"/>
        </w:rPr>
        <w:t xml:space="preserve">» </w:t>
      </w:r>
      <w:r w:rsidR="00273550">
        <w:rPr>
          <w:rFonts w:ascii="Times New Roman" w:hAnsi="Times New Roman"/>
          <w:sz w:val="26"/>
          <w:szCs w:val="26"/>
        </w:rPr>
        <w:t>мая</w:t>
      </w:r>
      <w:r w:rsidR="00356834">
        <w:rPr>
          <w:rFonts w:ascii="Times New Roman" w:hAnsi="Times New Roman"/>
          <w:sz w:val="26"/>
          <w:szCs w:val="26"/>
        </w:rPr>
        <w:t xml:space="preserve"> 2016</w:t>
      </w:r>
      <w:r w:rsidR="00B93453" w:rsidRPr="003B3C76">
        <w:rPr>
          <w:rFonts w:ascii="Times New Roman" w:hAnsi="Times New Roman"/>
          <w:sz w:val="26"/>
          <w:szCs w:val="26"/>
        </w:rPr>
        <w:t xml:space="preserve"> года</w:t>
      </w:r>
    </w:p>
    <w:sectPr w:rsidR="00560A01" w:rsidRPr="003B3C76" w:rsidSect="003B3C76">
      <w:footerReference w:type="default" r:id="rId9"/>
      <w:pgSz w:w="11906" w:h="16838"/>
      <w:pgMar w:top="567" w:right="850" w:bottom="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512" w:rsidRDefault="00E46512" w:rsidP="00A231AC">
      <w:pPr>
        <w:spacing w:after="0" w:line="240" w:lineRule="auto"/>
      </w:pPr>
      <w:r>
        <w:separator/>
      </w:r>
    </w:p>
  </w:endnote>
  <w:endnote w:type="continuationSeparator" w:id="0">
    <w:p w:rsidR="00E46512" w:rsidRDefault="00E46512" w:rsidP="00A2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1AC" w:rsidRPr="00A231AC" w:rsidRDefault="00A231AC">
    <w:pPr>
      <w:pStyle w:val="af5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512" w:rsidRDefault="00E46512" w:rsidP="00A231AC">
      <w:pPr>
        <w:spacing w:after="0" w:line="240" w:lineRule="auto"/>
      </w:pPr>
      <w:r>
        <w:separator/>
      </w:r>
    </w:p>
  </w:footnote>
  <w:footnote w:type="continuationSeparator" w:id="0">
    <w:p w:rsidR="00E46512" w:rsidRDefault="00E46512" w:rsidP="00A231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E26F3"/>
    <w:multiLevelType w:val="hybridMultilevel"/>
    <w:tmpl w:val="9CC0D944"/>
    <w:lvl w:ilvl="0" w:tplc="F294BAEC">
      <w:start w:val="5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F277FA9"/>
    <w:multiLevelType w:val="hybridMultilevel"/>
    <w:tmpl w:val="0914AC58"/>
    <w:lvl w:ilvl="0" w:tplc="09D0AA3A">
      <w:start w:val="380"/>
      <w:numFmt w:val="decimal"/>
      <w:lvlText w:val="%1"/>
      <w:lvlJc w:val="left"/>
      <w:pPr>
        <w:ind w:left="1069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2C6FB7"/>
    <w:multiLevelType w:val="hybridMultilevel"/>
    <w:tmpl w:val="175EB014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1CBB6074"/>
    <w:multiLevelType w:val="hybridMultilevel"/>
    <w:tmpl w:val="2EEEE84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6F7532"/>
    <w:multiLevelType w:val="hybridMultilevel"/>
    <w:tmpl w:val="85C697D8"/>
    <w:lvl w:ilvl="0" w:tplc="7A06B858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1322DB4"/>
    <w:multiLevelType w:val="multilevel"/>
    <w:tmpl w:val="D08C034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21AE3CC2"/>
    <w:multiLevelType w:val="multilevel"/>
    <w:tmpl w:val="0D34C7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2"/>
      <w:numFmt w:val="decimal"/>
      <w:isLgl/>
      <w:lvlText w:val="%1.%2"/>
      <w:lvlJc w:val="left"/>
      <w:pPr>
        <w:ind w:left="1367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7" w15:restartNumberingAfterBreak="0">
    <w:nsid w:val="27CD2EAB"/>
    <w:multiLevelType w:val="multilevel"/>
    <w:tmpl w:val="62FA7F7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sz w:val="28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9F14A8D"/>
    <w:multiLevelType w:val="hybridMultilevel"/>
    <w:tmpl w:val="4C142C0E"/>
    <w:lvl w:ilvl="0" w:tplc="0A42E7A6">
      <w:start w:val="38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E367E5"/>
    <w:multiLevelType w:val="multilevel"/>
    <w:tmpl w:val="00B80F7C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2EC21362"/>
    <w:multiLevelType w:val="hybridMultilevel"/>
    <w:tmpl w:val="82DA48DE"/>
    <w:lvl w:ilvl="0" w:tplc="E410DC4C">
      <w:start w:val="1"/>
      <w:numFmt w:val="decimal"/>
      <w:lvlText w:val="%1."/>
      <w:lvlJc w:val="left"/>
      <w:pPr>
        <w:ind w:left="720" w:hanging="360"/>
      </w:pPr>
      <w:rPr>
        <w:rFonts w:ascii="Proxima Nova ExCn Rg" w:hAnsi="Proxima Nova ExCn Rg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20D1E"/>
    <w:multiLevelType w:val="multilevel"/>
    <w:tmpl w:val="01989F9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77"/>
        </w:tabs>
        <w:ind w:left="577" w:hanging="4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2" w15:restartNumberingAfterBreak="0">
    <w:nsid w:val="423D5C5A"/>
    <w:multiLevelType w:val="multilevel"/>
    <w:tmpl w:val="411E8A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3" w15:restartNumberingAfterBreak="0">
    <w:nsid w:val="470A207E"/>
    <w:multiLevelType w:val="multilevel"/>
    <w:tmpl w:val="86362B32"/>
    <w:lvl w:ilvl="0">
      <w:start w:val="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4" w15:restartNumberingAfterBreak="0">
    <w:nsid w:val="4A54326A"/>
    <w:multiLevelType w:val="multilevel"/>
    <w:tmpl w:val="17A8CE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633B1901"/>
    <w:multiLevelType w:val="hybridMultilevel"/>
    <w:tmpl w:val="68E0F7D0"/>
    <w:lvl w:ilvl="0" w:tplc="7416CAD2">
      <w:start w:val="5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/>
        <w:sz w:val="30"/>
        <w:szCs w:val="3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E7837EA"/>
    <w:multiLevelType w:val="hybridMultilevel"/>
    <w:tmpl w:val="43F216EA"/>
    <w:lvl w:ilvl="0" w:tplc="9E0A8510">
      <w:start w:val="4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A209D4"/>
    <w:multiLevelType w:val="hybridMultilevel"/>
    <w:tmpl w:val="EE024C18"/>
    <w:lvl w:ilvl="0" w:tplc="D0A01A80">
      <w:start w:val="13"/>
      <w:numFmt w:val="bullet"/>
      <w:lvlText w:val="-"/>
      <w:lvlJc w:val="left"/>
      <w:pPr>
        <w:ind w:left="1080" w:hanging="360"/>
      </w:pPr>
      <w:rPr>
        <w:rFonts w:ascii="Proxima Nova ExCn Rg" w:eastAsia="Calibri" w:hAnsi="Proxima Nova ExCn Rg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2"/>
  </w:num>
  <w:num w:numId="5">
    <w:abstractNumId w:val="17"/>
  </w:num>
  <w:num w:numId="6">
    <w:abstractNumId w:val="8"/>
  </w:num>
  <w:num w:numId="7">
    <w:abstractNumId w:val="1"/>
  </w:num>
  <w:num w:numId="8">
    <w:abstractNumId w:val="16"/>
  </w:num>
  <w:num w:numId="9">
    <w:abstractNumId w:val="5"/>
  </w:num>
  <w:num w:numId="10">
    <w:abstractNumId w:val="4"/>
  </w:num>
  <w:num w:numId="11">
    <w:abstractNumId w:val="11"/>
  </w:num>
  <w:num w:numId="12">
    <w:abstractNumId w:val="2"/>
  </w:num>
  <w:num w:numId="13">
    <w:abstractNumId w:val="10"/>
  </w:num>
  <w:num w:numId="14">
    <w:abstractNumId w:val="15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93"/>
    <w:rsid w:val="00003D53"/>
    <w:rsid w:val="00011C4F"/>
    <w:rsid w:val="00021D95"/>
    <w:rsid w:val="00025052"/>
    <w:rsid w:val="00037614"/>
    <w:rsid w:val="00043F93"/>
    <w:rsid w:val="00045852"/>
    <w:rsid w:val="00045DEC"/>
    <w:rsid w:val="00046C35"/>
    <w:rsid w:val="000542E7"/>
    <w:rsid w:val="00054D41"/>
    <w:rsid w:val="000566D6"/>
    <w:rsid w:val="00065A1B"/>
    <w:rsid w:val="00097901"/>
    <w:rsid w:val="000A6432"/>
    <w:rsid w:val="000B072B"/>
    <w:rsid w:val="000C0DBC"/>
    <w:rsid w:val="000D3C7E"/>
    <w:rsid w:val="000D6FF5"/>
    <w:rsid w:val="000E0CA2"/>
    <w:rsid w:val="000E1721"/>
    <w:rsid w:val="000E41B5"/>
    <w:rsid w:val="000E4645"/>
    <w:rsid w:val="00103D79"/>
    <w:rsid w:val="001045D7"/>
    <w:rsid w:val="001136E9"/>
    <w:rsid w:val="001150D5"/>
    <w:rsid w:val="00115D21"/>
    <w:rsid w:val="0013155F"/>
    <w:rsid w:val="00131F4C"/>
    <w:rsid w:val="00137FAA"/>
    <w:rsid w:val="00140C8A"/>
    <w:rsid w:val="00151FBC"/>
    <w:rsid w:val="00161C10"/>
    <w:rsid w:val="00170777"/>
    <w:rsid w:val="00175B7B"/>
    <w:rsid w:val="00176604"/>
    <w:rsid w:val="00190612"/>
    <w:rsid w:val="00194040"/>
    <w:rsid w:val="0019636E"/>
    <w:rsid w:val="001A55F6"/>
    <w:rsid w:val="001A7C8F"/>
    <w:rsid w:val="001B2C13"/>
    <w:rsid w:val="001C167B"/>
    <w:rsid w:val="001F6912"/>
    <w:rsid w:val="001F6DD2"/>
    <w:rsid w:val="00221056"/>
    <w:rsid w:val="002318FE"/>
    <w:rsid w:val="00231AF9"/>
    <w:rsid w:val="002361BC"/>
    <w:rsid w:val="00251D17"/>
    <w:rsid w:val="002563A1"/>
    <w:rsid w:val="00262DDB"/>
    <w:rsid w:val="00264A42"/>
    <w:rsid w:val="002659D9"/>
    <w:rsid w:val="00271C75"/>
    <w:rsid w:val="00273550"/>
    <w:rsid w:val="00275130"/>
    <w:rsid w:val="002751AE"/>
    <w:rsid w:val="0027627D"/>
    <w:rsid w:val="002A493B"/>
    <w:rsid w:val="002A6010"/>
    <w:rsid w:val="002B0FF9"/>
    <w:rsid w:val="002B6499"/>
    <w:rsid w:val="002D2A4A"/>
    <w:rsid w:val="002D4364"/>
    <w:rsid w:val="002E115C"/>
    <w:rsid w:val="002F7251"/>
    <w:rsid w:val="00313751"/>
    <w:rsid w:val="00317AFB"/>
    <w:rsid w:val="003334A3"/>
    <w:rsid w:val="003359B3"/>
    <w:rsid w:val="0034767E"/>
    <w:rsid w:val="00351592"/>
    <w:rsid w:val="00353671"/>
    <w:rsid w:val="00355BF7"/>
    <w:rsid w:val="00356834"/>
    <w:rsid w:val="0036298F"/>
    <w:rsid w:val="003663AA"/>
    <w:rsid w:val="003746B2"/>
    <w:rsid w:val="00374CD4"/>
    <w:rsid w:val="00377C15"/>
    <w:rsid w:val="00381EA5"/>
    <w:rsid w:val="003A39D1"/>
    <w:rsid w:val="003B3C76"/>
    <w:rsid w:val="003B79B5"/>
    <w:rsid w:val="003C0057"/>
    <w:rsid w:val="003C6750"/>
    <w:rsid w:val="003D10C3"/>
    <w:rsid w:val="003D6F4D"/>
    <w:rsid w:val="003E4643"/>
    <w:rsid w:val="003F6B62"/>
    <w:rsid w:val="0040182C"/>
    <w:rsid w:val="004044E3"/>
    <w:rsid w:val="00415B29"/>
    <w:rsid w:val="004161FE"/>
    <w:rsid w:val="0043696E"/>
    <w:rsid w:val="004373B0"/>
    <w:rsid w:val="00463C2E"/>
    <w:rsid w:val="004656D2"/>
    <w:rsid w:val="00471B10"/>
    <w:rsid w:val="00484D93"/>
    <w:rsid w:val="00485E3C"/>
    <w:rsid w:val="00493001"/>
    <w:rsid w:val="004A5C84"/>
    <w:rsid w:val="004B2357"/>
    <w:rsid w:val="004C25BE"/>
    <w:rsid w:val="004C31A9"/>
    <w:rsid w:val="004E459E"/>
    <w:rsid w:val="004E5C3E"/>
    <w:rsid w:val="004F56E1"/>
    <w:rsid w:val="00517C76"/>
    <w:rsid w:val="005263CE"/>
    <w:rsid w:val="00541FBE"/>
    <w:rsid w:val="00547BB0"/>
    <w:rsid w:val="00560A01"/>
    <w:rsid w:val="0057524D"/>
    <w:rsid w:val="0057579D"/>
    <w:rsid w:val="00582B10"/>
    <w:rsid w:val="00586A73"/>
    <w:rsid w:val="00596FC0"/>
    <w:rsid w:val="005A10E7"/>
    <w:rsid w:val="005A53BA"/>
    <w:rsid w:val="005B2B3B"/>
    <w:rsid w:val="005B6B29"/>
    <w:rsid w:val="005C2AF5"/>
    <w:rsid w:val="005E05B8"/>
    <w:rsid w:val="005F73A2"/>
    <w:rsid w:val="00601BA6"/>
    <w:rsid w:val="00607207"/>
    <w:rsid w:val="006106F6"/>
    <w:rsid w:val="00621AB6"/>
    <w:rsid w:val="00623946"/>
    <w:rsid w:val="00627D62"/>
    <w:rsid w:val="0064113B"/>
    <w:rsid w:val="006511D2"/>
    <w:rsid w:val="0065245E"/>
    <w:rsid w:val="00671DF8"/>
    <w:rsid w:val="00673745"/>
    <w:rsid w:val="00677328"/>
    <w:rsid w:val="0068481D"/>
    <w:rsid w:val="00693DAD"/>
    <w:rsid w:val="00695864"/>
    <w:rsid w:val="006A0490"/>
    <w:rsid w:val="006A6AB7"/>
    <w:rsid w:val="006A7DD7"/>
    <w:rsid w:val="006B6E8E"/>
    <w:rsid w:val="006C2CCB"/>
    <w:rsid w:val="006C4B09"/>
    <w:rsid w:val="006D2570"/>
    <w:rsid w:val="006D4FC0"/>
    <w:rsid w:val="006F2537"/>
    <w:rsid w:val="006F331F"/>
    <w:rsid w:val="007005CD"/>
    <w:rsid w:val="0070105A"/>
    <w:rsid w:val="00704D43"/>
    <w:rsid w:val="00710A69"/>
    <w:rsid w:val="00712588"/>
    <w:rsid w:val="00716648"/>
    <w:rsid w:val="00725F2A"/>
    <w:rsid w:val="00726360"/>
    <w:rsid w:val="007361B2"/>
    <w:rsid w:val="007361BC"/>
    <w:rsid w:val="00736946"/>
    <w:rsid w:val="00736EC5"/>
    <w:rsid w:val="00743E08"/>
    <w:rsid w:val="007500BE"/>
    <w:rsid w:val="00752FF7"/>
    <w:rsid w:val="0075378A"/>
    <w:rsid w:val="00754407"/>
    <w:rsid w:val="007558AF"/>
    <w:rsid w:val="00757C5F"/>
    <w:rsid w:val="00762DEA"/>
    <w:rsid w:val="0077132D"/>
    <w:rsid w:val="007735D2"/>
    <w:rsid w:val="00781718"/>
    <w:rsid w:val="00781E2F"/>
    <w:rsid w:val="00785702"/>
    <w:rsid w:val="00787AF3"/>
    <w:rsid w:val="007900C8"/>
    <w:rsid w:val="007B015B"/>
    <w:rsid w:val="007B0CD8"/>
    <w:rsid w:val="007B0FAE"/>
    <w:rsid w:val="007B23A6"/>
    <w:rsid w:val="007B2A2B"/>
    <w:rsid w:val="007C45A7"/>
    <w:rsid w:val="007C6B6A"/>
    <w:rsid w:val="007D288E"/>
    <w:rsid w:val="007D2E8B"/>
    <w:rsid w:val="007D7534"/>
    <w:rsid w:val="007E0EDB"/>
    <w:rsid w:val="007F1782"/>
    <w:rsid w:val="007F64E4"/>
    <w:rsid w:val="008051F8"/>
    <w:rsid w:val="00817963"/>
    <w:rsid w:val="008207AD"/>
    <w:rsid w:val="00824B88"/>
    <w:rsid w:val="00827897"/>
    <w:rsid w:val="0083236F"/>
    <w:rsid w:val="0083248A"/>
    <w:rsid w:val="00837861"/>
    <w:rsid w:val="00842017"/>
    <w:rsid w:val="00850133"/>
    <w:rsid w:val="00850CFF"/>
    <w:rsid w:val="00851726"/>
    <w:rsid w:val="00862EE0"/>
    <w:rsid w:val="00865DFE"/>
    <w:rsid w:val="008A0E12"/>
    <w:rsid w:val="008B35C5"/>
    <w:rsid w:val="008C516B"/>
    <w:rsid w:val="008E478D"/>
    <w:rsid w:val="008E4995"/>
    <w:rsid w:val="00902916"/>
    <w:rsid w:val="009309FA"/>
    <w:rsid w:val="00935A60"/>
    <w:rsid w:val="00937A07"/>
    <w:rsid w:val="009438E6"/>
    <w:rsid w:val="00952704"/>
    <w:rsid w:val="00953F1D"/>
    <w:rsid w:val="00955DE0"/>
    <w:rsid w:val="009567CB"/>
    <w:rsid w:val="00960BFF"/>
    <w:rsid w:val="00962824"/>
    <w:rsid w:val="0096713B"/>
    <w:rsid w:val="0099057D"/>
    <w:rsid w:val="009931B9"/>
    <w:rsid w:val="009A1ADC"/>
    <w:rsid w:val="009A6228"/>
    <w:rsid w:val="009A66F2"/>
    <w:rsid w:val="009B0753"/>
    <w:rsid w:val="009B6A69"/>
    <w:rsid w:val="009C2396"/>
    <w:rsid w:val="009E36CD"/>
    <w:rsid w:val="009F46D2"/>
    <w:rsid w:val="009F6B5D"/>
    <w:rsid w:val="00A0089F"/>
    <w:rsid w:val="00A130F3"/>
    <w:rsid w:val="00A132F7"/>
    <w:rsid w:val="00A16863"/>
    <w:rsid w:val="00A20FE3"/>
    <w:rsid w:val="00A22F67"/>
    <w:rsid w:val="00A231AC"/>
    <w:rsid w:val="00A34FCA"/>
    <w:rsid w:val="00A37011"/>
    <w:rsid w:val="00A54F80"/>
    <w:rsid w:val="00A57B02"/>
    <w:rsid w:val="00A60961"/>
    <w:rsid w:val="00A653F9"/>
    <w:rsid w:val="00A81AC7"/>
    <w:rsid w:val="00A825D2"/>
    <w:rsid w:val="00A83A8B"/>
    <w:rsid w:val="00A85A65"/>
    <w:rsid w:val="00A90742"/>
    <w:rsid w:val="00A90A2B"/>
    <w:rsid w:val="00A94383"/>
    <w:rsid w:val="00AA0296"/>
    <w:rsid w:val="00AA157B"/>
    <w:rsid w:val="00AB57B0"/>
    <w:rsid w:val="00AB7B13"/>
    <w:rsid w:val="00AB7D87"/>
    <w:rsid w:val="00AC4B79"/>
    <w:rsid w:val="00AC7B5C"/>
    <w:rsid w:val="00AD2F15"/>
    <w:rsid w:val="00AD4121"/>
    <w:rsid w:val="00AD4F9C"/>
    <w:rsid w:val="00AD5189"/>
    <w:rsid w:val="00AE01F1"/>
    <w:rsid w:val="00AE1B5A"/>
    <w:rsid w:val="00AE6778"/>
    <w:rsid w:val="00B016CB"/>
    <w:rsid w:val="00B02DE9"/>
    <w:rsid w:val="00B10272"/>
    <w:rsid w:val="00B24C4D"/>
    <w:rsid w:val="00B3472B"/>
    <w:rsid w:val="00B3526D"/>
    <w:rsid w:val="00B41542"/>
    <w:rsid w:val="00B5307F"/>
    <w:rsid w:val="00B57DA5"/>
    <w:rsid w:val="00B62067"/>
    <w:rsid w:val="00B66229"/>
    <w:rsid w:val="00B8202E"/>
    <w:rsid w:val="00B870BF"/>
    <w:rsid w:val="00B87F09"/>
    <w:rsid w:val="00B9096E"/>
    <w:rsid w:val="00B93453"/>
    <w:rsid w:val="00B9659E"/>
    <w:rsid w:val="00B972AA"/>
    <w:rsid w:val="00BC298E"/>
    <w:rsid w:val="00BC6D4E"/>
    <w:rsid w:val="00BD5F59"/>
    <w:rsid w:val="00BE0EA1"/>
    <w:rsid w:val="00BE1765"/>
    <w:rsid w:val="00BE5877"/>
    <w:rsid w:val="00C0381E"/>
    <w:rsid w:val="00C06A10"/>
    <w:rsid w:val="00C24BFA"/>
    <w:rsid w:val="00C3408F"/>
    <w:rsid w:val="00C35B34"/>
    <w:rsid w:val="00C4524E"/>
    <w:rsid w:val="00C555A8"/>
    <w:rsid w:val="00C64D30"/>
    <w:rsid w:val="00C65224"/>
    <w:rsid w:val="00C66B00"/>
    <w:rsid w:val="00C67262"/>
    <w:rsid w:val="00C71CC4"/>
    <w:rsid w:val="00C81BC3"/>
    <w:rsid w:val="00CA1395"/>
    <w:rsid w:val="00CB13D6"/>
    <w:rsid w:val="00CB6769"/>
    <w:rsid w:val="00CB6825"/>
    <w:rsid w:val="00CC5429"/>
    <w:rsid w:val="00CC57DE"/>
    <w:rsid w:val="00CC5A15"/>
    <w:rsid w:val="00CC69C8"/>
    <w:rsid w:val="00CE7B9D"/>
    <w:rsid w:val="00CF0529"/>
    <w:rsid w:val="00CF4BCC"/>
    <w:rsid w:val="00D00B5C"/>
    <w:rsid w:val="00D049C9"/>
    <w:rsid w:val="00D07208"/>
    <w:rsid w:val="00D13542"/>
    <w:rsid w:val="00D168A2"/>
    <w:rsid w:val="00D169B0"/>
    <w:rsid w:val="00D20203"/>
    <w:rsid w:val="00D22A84"/>
    <w:rsid w:val="00D24067"/>
    <w:rsid w:val="00D349D4"/>
    <w:rsid w:val="00D426EE"/>
    <w:rsid w:val="00D4494D"/>
    <w:rsid w:val="00D44AC4"/>
    <w:rsid w:val="00D468E3"/>
    <w:rsid w:val="00D608B2"/>
    <w:rsid w:val="00D668BD"/>
    <w:rsid w:val="00D70ECC"/>
    <w:rsid w:val="00D74311"/>
    <w:rsid w:val="00D83AFC"/>
    <w:rsid w:val="00D845C2"/>
    <w:rsid w:val="00D86B4D"/>
    <w:rsid w:val="00D928FA"/>
    <w:rsid w:val="00DA41EF"/>
    <w:rsid w:val="00DA76DF"/>
    <w:rsid w:val="00DB2158"/>
    <w:rsid w:val="00DC1C5C"/>
    <w:rsid w:val="00DC7439"/>
    <w:rsid w:val="00DE4CE4"/>
    <w:rsid w:val="00DF0856"/>
    <w:rsid w:val="00DF2E48"/>
    <w:rsid w:val="00E00F18"/>
    <w:rsid w:val="00E02FFF"/>
    <w:rsid w:val="00E17A32"/>
    <w:rsid w:val="00E31884"/>
    <w:rsid w:val="00E373DF"/>
    <w:rsid w:val="00E410C1"/>
    <w:rsid w:val="00E46512"/>
    <w:rsid w:val="00E46CB7"/>
    <w:rsid w:val="00E5262C"/>
    <w:rsid w:val="00E5578F"/>
    <w:rsid w:val="00E6574B"/>
    <w:rsid w:val="00E66CFA"/>
    <w:rsid w:val="00E66DE2"/>
    <w:rsid w:val="00E67A17"/>
    <w:rsid w:val="00E705B2"/>
    <w:rsid w:val="00E74B97"/>
    <w:rsid w:val="00E846EF"/>
    <w:rsid w:val="00E85483"/>
    <w:rsid w:val="00E972A3"/>
    <w:rsid w:val="00E9745D"/>
    <w:rsid w:val="00EA23ED"/>
    <w:rsid w:val="00EB1CBD"/>
    <w:rsid w:val="00EB466C"/>
    <w:rsid w:val="00EC2D21"/>
    <w:rsid w:val="00ED70E4"/>
    <w:rsid w:val="00EE6427"/>
    <w:rsid w:val="00EF219A"/>
    <w:rsid w:val="00EF7C02"/>
    <w:rsid w:val="00F35485"/>
    <w:rsid w:val="00F37791"/>
    <w:rsid w:val="00F41672"/>
    <w:rsid w:val="00F555A5"/>
    <w:rsid w:val="00F6029E"/>
    <w:rsid w:val="00F672CC"/>
    <w:rsid w:val="00F67AB1"/>
    <w:rsid w:val="00F72BA6"/>
    <w:rsid w:val="00F73E82"/>
    <w:rsid w:val="00F75842"/>
    <w:rsid w:val="00F85F0C"/>
    <w:rsid w:val="00F921F6"/>
    <w:rsid w:val="00FA37C2"/>
    <w:rsid w:val="00FA6738"/>
    <w:rsid w:val="00FA7FED"/>
    <w:rsid w:val="00FB019C"/>
    <w:rsid w:val="00FB0244"/>
    <w:rsid w:val="00FC7627"/>
    <w:rsid w:val="00FD7E1B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45F915-7A9C-404B-B034-C5997617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39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6738"/>
    <w:pPr>
      <w:keepNext/>
      <w:keepLines/>
      <w:spacing w:before="200" w:after="0" w:line="319" w:lineRule="auto"/>
      <w:ind w:firstLine="709"/>
      <w:jc w:val="both"/>
      <w:outlineLvl w:val="2"/>
    </w:pPr>
    <w:rPr>
      <w:rFonts w:ascii="Cambria" w:eastAsia="Times New Roman" w:hAnsi="Cambria"/>
      <w:b/>
      <w:bCs/>
      <w:color w:val="4F81BD"/>
      <w:sz w:val="26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484D9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484D93"/>
    <w:pPr>
      <w:ind w:left="720"/>
      <w:contextualSpacing/>
    </w:pPr>
  </w:style>
  <w:style w:type="paragraph" w:customStyle="1" w:styleId="a6">
    <w:name w:val="А_обычный"/>
    <w:basedOn w:val="a"/>
    <w:rsid w:val="00CB6769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">
    <w:name w:val="Стиль3"/>
    <w:basedOn w:val="2"/>
    <w:rsid w:val="00CB6769"/>
    <w:pPr>
      <w:widowControl w:val="0"/>
      <w:tabs>
        <w:tab w:val="num" w:pos="1307"/>
      </w:tabs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Default">
    <w:name w:val="Default"/>
    <w:rsid w:val="00CB67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7">
    <w:name w:val="annotation reference"/>
    <w:semiHidden/>
    <w:unhideWhenUsed/>
    <w:rsid w:val="00CB6769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unhideWhenUsed/>
    <w:rsid w:val="00CB676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6769"/>
  </w:style>
  <w:style w:type="paragraph" w:styleId="a8">
    <w:name w:val="Balloon Text"/>
    <w:basedOn w:val="a"/>
    <w:link w:val="a9"/>
    <w:uiPriority w:val="99"/>
    <w:semiHidden/>
    <w:unhideWhenUsed/>
    <w:rsid w:val="00862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62EE0"/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862EE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link w:val="aa"/>
    <w:uiPriority w:val="99"/>
    <w:semiHidden/>
    <w:rsid w:val="00862EE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62EE0"/>
    <w:rPr>
      <w:b/>
      <w:bCs/>
    </w:rPr>
  </w:style>
  <w:style w:type="character" w:customStyle="1" w:styleId="ad">
    <w:name w:val="Тема примечания Знак"/>
    <w:link w:val="ac"/>
    <w:uiPriority w:val="99"/>
    <w:semiHidden/>
    <w:rsid w:val="00862EE0"/>
    <w:rPr>
      <w:b/>
      <w:bCs/>
      <w:sz w:val="20"/>
      <w:szCs w:val="20"/>
    </w:rPr>
  </w:style>
  <w:style w:type="paragraph" w:styleId="ae">
    <w:name w:val="Body Text Indent"/>
    <w:basedOn w:val="a"/>
    <w:link w:val="af"/>
    <w:uiPriority w:val="99"/>
    <w:semiHidden/>
    <w:unhideWhenUsed/>
    <w:rsid w:val="00463C2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rsid w:val="00463C2E"/>
    <w:rPr>
      <w:sz w:val="22"/>
      <w:szCs w:val="22"/>
      <w:lang w:eastAsia="en-US"/>
    </w:rPr>
  </w:style>
  <w:style w:type="paragraph" w:styleId="af0">
    <w:name w:val="Document Map"/>
    <w:basedOn w:val="a"/>
    <w:link w:val="af1"/>
    <w:semiHidden/>
    <w:rsid w:val="00463C2E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0"/>
      <w:lang w:eastAsia="ru-RU"/>
    </w:rPr>
  </w:style>
  <w:style w:type="character" w:customStyle="1" w:styleId="af1">
    <w:name w:val="Схема документа Знак"/>
    <w:link w:val="af0"/>
    <w:semiHidden/>
    <w:rsid w:val="00463C2E"/>
    <w:rPr>
      <w:rFonts w:ascii="Tahoma" w:eastAsia="Times New Roman" w:hAnsi="Tahoma"/>
      <w:sz w:val="24"/>
      <w:shd w:val="clear" w:color="auto" w:fill="000080"/>
    </w:rPr>
  </w:style>
  <w:style w:type="character" w:customStyle="1" w:styleId="30">
    <w:name w:val="Заголовок 3 Знак"/>
    <w:link w:val="3"/>
    <w:uiPriority w:val="9"/>
    <w:semiHidden/>
    <w:rsid w:val="00FA6738"/>
    <w:rPr>
      <w:rFonts w:ascii="Cambria" w:eastAsia="Times New Roman" w:hAnsi="Cambria"/>
      <w:b/>
      <w:bCs/>
      <w:color w:val="4F81BD"/>
      <w:sz w:val="26"/>
      <w:szCs w:val="24"/>
      <w:lang w:val="en-US" w:eastAsia="en-US"/>
    </w:rPr>
  </w:style>
  <w:style w:type="paragraph" w:styleId="af2">
    <w:name w:val="No Spacing"/>
    <w:uiPriority w:val="1"/>
    <w:qFormat/>
    <w:rsid w:val="00151FBC"/>
    <w:rPr>
      <w:sz w:val="22"/>
      <w:szCs w:val="22"/>
      <w:lang w:eastAsia="en-US"/>
    </w:rPr>
  </w:style>
  <w:style w:type="paragraph" w:styleId="af3">
    <w:name w:val="header"/>
    <w:basedOn w:val="a"/>
    <w:link w:val="af4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A231AC"/>
    <w:rPr>
      <w:sz w:val="22"/>
      <w:szCs w:val="22"/>
      <w:lang w:eastAsia="en-US"/>
    </w:rPr>
  </w:style>
  <w:style w:type="paragraph" w:styleId="af5">
    <w:name w:val="footer"/>
    <w:basedOn w:val="a"/>
    <w:link w:val="af6"/>
    <w:uiPriority w:val="99"/>
    <w:unhideWhenUsed/>
    <w:rsid w:val="00A2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A231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ka.zakupki@csk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0A8003-7B35-4F73-BC6D-FEECC27F1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7015</CharactersWithSpaces>
  <SharedDoc>false</SharedDoc>
  <HLinks>
    <vt:vector size="18" baseType="variant">
      <vt:variant>
        <vt:i4>3407872</vt:i4>
      </vt:variant>
      <vt:variant>
        <vt:i4>12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  <vt:variant>
        <vt:i4>7012447</vt:i4>
      </vt:variant>
      <vt:variant>
        <vt:i4>6</vt:i4>
      </vt:variant>
      <vt:variant>
        <vt:i4>0</vt:i4>
      </vt:variant>
      <vt:variant>
        <vt:i4>5</vt:i4>
      </vt:variant>
      <vt:variant>
        <vt:lpwstr>mailto:zakupki@spsts.ru</vt:lpwstr>
      </vt:variant>
      <vt:variant>
        <vt:lpwstr/>
      </vt:variant>
      <vt:variant>
        <vt:i4>3407872</vt:i4>
      </vt:variant>
      <vt:variant>
        <vt:i4>3</vt:i4>
      </vt:variant>
      <vt:variant>
        <vt:i4>0</vt:i4>
      </vt:variant>
      <vt:variant>
        <vt:i4>5</vt:i4>
      </vt:variant>
      <vt:variant>
        <vt:lpwstr>mailto:spsts@spetsstroy.ru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Леван Дарелия</cp:lastModifiedBy>
  <cp:revision>7</cp:revision>
  <cp:lastPrinted>2016-05-04T05:50:00Z</cp:lastPrinted>
  <dcterms:created xsi:type="dcterms:W3CDTF">2016-04-22T07:19:00Z</dcterms:created>
  <dcterms:modified xsi:type="dcterms:W3CDTF">2016-05-12T06:03:00Z</dcterms:modified>
</cp:coreProperties>
</file>